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A7" w:rsidRDefault="00C548A7">
      <w:pPr>
        <w:rPr>
          <w:noProof/>
          <w:lang w:eastAsia="ru-RU"/>
        </w:rPr>
      </w:pPr>
    </w:p>
    <w:p w:rsidR="00C548A7" w:rsidRDefault="00C548A7" w:rsidP="00504C7A">
      <w:pPr>
        <w:jc w:val="right"/>
      </w:pPr>
      <w:r>
        <w:rPr>
          <w:noProof/>
          <w:lang w:eastAsia="ru-RU"/>
        </w:rPr>
        <w:drawing>
          <wp:inline distT="0" distB="0" distL="0" distR="0" wp14:anchorId="30EE1080" wp14:editId="37FBD1BF">
            <wp:extent cx="3619500" cy="27620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33" cy="276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8A7" w:rsidRPr="00C548A7" w:rsidRDefault="00C548A7" w:rsidP="00C54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 </w:t>
      </w:r>
      <w:r w:rsidRPr="00C548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целью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расширения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84729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у 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обучающихся </w:t>
      </w:r>
      <w:r w:rsidR="0084729C" w:rsidRPr="0084729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представлений 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 п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рофессиональном самоопределении с 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17 апреля 2023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г. по </w:t>
      </w:r>
      <w:r w:rsidRPr="00C548A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22 апреля 2023г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. в школе была проведена </w:t>
      </w:r>
      <w:r w:rsidRPr="00C548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неделя профориентации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C548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«Призвани</w:t>
      </w:r>
      <w:proofErr w:type="gramStart"/>
      <w:r w:rsidRPr="00C548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е-</w:t>
      </w:r>
      <w:proofErr w:type="gramEnd"/>
      <w:r w:rsidRPr="00C548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 это важно!»</w:t>
      </w:r>
    </w:p>
    <w:p w:rsidR="00C548A7" w:rsidRPr="00C548A7" w:rsidRDefault="00C548A7" w:rsidP="00C54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</w:t>
      </w:r>
      <w:r w:rsidRPr="00C548A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адач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:rsidR="00C548A7" w:rsidRPr="001B7216" w:rsidRDefault="00C548A7" w:rsidP="00C548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72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Актуализация знаний обучающихся о профессиях.</w:t>
      </w:r>
    </w:p>
    <w:p w:rsidR="00C548A7" w:rsidRPr="001B7216" w:rsidRDefault="00C548A7" w:rsidP="00C548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72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со сферами профессиональной деятельности человека;</w:t>
      </w:r>
    </w:p>
    <w:p w:rsidR="00C548A7" w:rsidRPr="001B7216" w:rsidRDefault="00C548A7" w:rsidP="00C548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72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предметами, целями, средствами и условиями труда;</w:t>
      </w:r>
    </w:p>
    <w:p w:rsidR="00C548A7" w:rsidRPr="00C548A7" w:rsidRDefault="00C548A7" w:rsidP="00C548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B72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Актуализация знаний обучающихся о сильных сторонах личности, физических способностях.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59"/>
        <w:gridCol w:w="5182"/>
        <w:gridCol w:w="1424"/>
      </w:tblGrid>
      <w:tr w:rsidR="00C548A7" w:rsidRPr="001B7216" w:rsidTr="00F96AD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Участники</w:t>
            </w:r>
          </w:p>
        </w:tc>
      </w:tr>
      <w:tr w:rsidR="00C548A7" w:rsidRPr="001B7216" w:rsidTr="00F96AD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Понедельник -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День самопознания</w:t>
            </w:r>
          </w:p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Игра "Королевство профессий"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Экскурсия в пожарную часть г. Велижа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 классы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5классы</w:t>
            </w:r>
          </w:p>
        </w:tc>
      </w:tr>
      <w:tr w:rsidR="00C548A7" w:rsidRPr="001B7216" w:rsidTr="00F96AD6">
        <w:trPr>
          <w:trHeight w:val="186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Вторник -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День исследования предмета 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B7216">
              <w:rPr>
                <w:bCs/>
                <w:color w:val="000000" w:themeColor="text1"/>
              </w:rPr>
              <w:t>Оформление стенгазеты  «Мир профессий».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21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Конкурс рисунков среди учащихся «ПРОФЕССИИ НАШИХ РОДИТЕЛЕЙ»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классы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 классы</w:t>
            </w:r>
          </w:p>
        </w:tc>
      </w:tr>
      <w:tr w:rsidR="00C548A7" w:rsidRPr="001B7216" w:rsidTr="00F96AD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Среда -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День исследования целей 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21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Викторина «Я и мир профессий» 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Классный час «О профессиях разных, нужных и важных».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 классы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 классы</w:t>
            </w:r>
          </w:p>
        </w:tc>
      </w:tr>
      <w:tr w:rsidR="00C548A7" w:rsidRPr="001B7216" w:rsidTr="00F96AD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Четверг -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День исследования сре</w:t>
            </w:r>
            <w:proofErr w:type="gramStart"/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дств тр</w:t>
            </w:r>
            <w:proofErr w:type="gramEnd"/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Уроки профориентации (врач дерматолог-венеролог, медицинская сестра)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9-11 классы</w:t>
            </w:r>
          </w:p>
        </w:tc>
      </w:tr>
      <w:tr w:rsidR="00C548A7" w:rsidRPr="001B7216" w:rsidTr="00504C7A">
        <w:trPr>
          <w:trHeight w:val="87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Пятница -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День исследования условий труда</w:t>
            </w:r>
            <w:r w:rsidRPr="001B721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  <w:t>Подведение итогов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 профориентации (сотрудник полиции)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7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Игровая программа «В мире профессий»</w:t>
            </w: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Федеральный проект «Билет в будущее»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9-11 классы</w:t>
            </w:r>
          </w:p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548A7" w:rsidRPr="001B7216" w:rsidRDefault="00C548A7" w:rsidP="00F9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72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1-2 классы</w:t>
            </w:r>
          </w:p>
        </w:tc>
      </w:tr>
    </w:tbl>
    <w:p w:rsidR="00C548A7" w:rsidRPr="0081127F" w:rsidRDefault="00C548A7" w:rsidP="00C54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48A7" w:rsidRDefault="0010635D">
      <w:r>
        <w:rPr>
          <w:noProof/>
          <w:lang w:eastAsia="ru-RU"/>
        </w:rPr>
        <w:drawing>
          <wp:inline distT="0" distB="0" distL="0" distR="0">
            <wp:extent cx="3784600" cy="2838450"/>
            <wp:effectExtent l="0" t="0" r="6350" b="0"/>
            <wp:docPr id="2" name="Рисунок 2" descr="C:\Users\506B~1\AppData\Local\Temp\Rar$DI00.216\IMG_20230417_083303_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6B~1\AppData\Local\Temp\Rar$DI00.216\IMG_20230417_083303_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 w:rsidP="0010635D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84600" cy="2838450"/>
            <wp:effectExtent l="0" t="0" r="6350" b="0"/>
            <wp:docPr id="3" name="Рисунок 3" descr="C:\Users\506B~1\AppData\Local\Temp\Rar$DI02.093\IMG_20230417_083633_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6B~1\AppData\Local\Temp\Rar$DI02.093\IMG_20230417_083633_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lastRenderedPageBreak/>
        <w:drawing>
          <wp:inline distT="0" distB="0" distL="0" distR="0">
            <wp:extent cx="4057650" cy="3043238"/>
            <wp:effectExtent l="0" t="0" r="0" b="5080"/>
            <wp:docPr id="4" name="Рисунок 4" descr="C:\Users\506B~1\AppData\Local\Temp\Rar$DI03.591\IMG_20230417_082639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6B~1\AppData\Local\Temp\Rar$DI03.591\IMG_20230417_082639_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00" cy="30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 w:rsidP="0010635D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35399" cy="2876550"/>
            <wp:effectExtent l="0" t="0" r="0" b="0"/>
            <wp:docPr id="5" name="Рисунок 5" descr="C:\Users\506B~1\AppData\Local\Temp\Rar$DI04.728\IMG_20230417_082045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6B~1\AppData\Local\Temp\Rar$DI04.728\IMG_20230417_082045_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drawing>
          <wp:inline distT="0" distB="0" distL="0" distR="0">
            <wp:extent cx="3644899" cy="2733675"/>
            <wp:effectExtent l="0" t="0" r="0" b="0"/>
            <wp:docPr id="6" name="Рисунок 6" descr="C:\Users\506B~1\AppData\Local\Temp\Rar$DI05.378\IMG_20230403_084510_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6B~1\AppData\Local\Temp\Rar$DI05.378\IMG_20230403_084510_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2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lastRenderedPageBreak/>
        <w:drawing>
          <wp:inline distT="0" distB="0" distL="0" distR="0">
            <wp:extent cx="5940425" cy="4470170"/>
            <wp:effectExtent l="0" t="0" r="3175" b="6985"/>
            <wp:docPr id="7" name="Рисунок 7" descr="C:\Users\506B~1\AppData\Local\Temp\Rar$DI00.137\IMG-202304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6B~1\AppData\Local\Temp\Rar$DI00.137\IMG-20230420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drawing>
          <wp:inline distT="0" distB="0" distL="0" distR="0">
            <wp:extent cx="2676525" cy="3568700"/>
            <wp:effectExtent l="0" t="0" r="9525" b="0"/>
            <wp:docPr id="8" name="Рисунок 8" descr="C:\Users\506B~1\AppData\Local\Temp\Rar$DI02.340\IMG-2023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06B~1\AppData\Local\Temp\Rar$DI02.340\IMG-20230427-WA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 w:rsidP="0010635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098800" cy="2324100"/>
            <wp:effectExtent l="0" t="0" r="6350" b="0"/>
            <wp:docPr id="9" name="Рисунок 9" descr="C:\Users\506B~1\AppData\Local\Temp\Rar$DI03.959\IMG-202304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06B~1\AppData\Local\Temp\Rar$DI03.959\IMG-20230425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drawing>
          <wp:inline distT="0" distB="0" distL="0" distR="0">
            <wp:extent cx="4013201" cy="3009900"/>
            <wp:effectExtent l="0" t="0" r="6350" b="0"/>
            <wp:docPr id="10" name="Рисунок 10" descr="C:\Users\506B~1\AppData\Local\Temp\Rar$DI04.035\IMG-2023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06B~1\AppData\Local\Temp\Rar$DI04.035\IMG-20230424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8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 w:rsidP="0010635D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46500" cy="2809875"/>
            <wp:effectExtent l="0" t="0" r="6350" b="9525"/>
            <wp:docPr id="11" name="Рисунок 11" descr="C:\Users\506B~1\AppData\Local\Temp\Rar$DI06.199\IMG-202304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06B~1\AppData\Local\Temp\Rar$DI06.199\IMG-20230424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12" name="Рисунок 12" descr="C:\Users\506B~1\AppData\Local\Temp\Rar$DI07.977\IMG-2023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06B~1\AppData\Local\Temp\Rar$DI07.977\IMG-20230420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/>
    <w:p w:rsidR="0010635D" w:rsidRDefault="0010635D" w:rsidP="0010635D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38133" cy="2552700"/>
            <wp:effectExtent l="0" t="0" r="0" b="0"/>
            <wp:docPr id="13" name="Рисунок 13" descr="C:\Users\506B~1\AppData\Local\Temp\Rar$DI08.809\IMG-202304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06B~1\AppData\Local\Temp\Rar$DI08.809\IMG-20230418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09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lastRenderedPageBreak/>
        <w:drawing>
          <wp:inline distT="0" distB="0" distL="0" distR="0">
            <wp:extent cx="5940425" cy="4447893"/>
            <wp:effectExtent l="0" t="0" r="3175" b="0"/>
            <wp:docPr id="14" name="Рисунок 14" descr="C:\Users\506B~1\AppData\Local\Temp\Rar$DI10.959\IMG-2023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06B~1\AppData\Local\Temp\Rar$DI10.959\IMG-20230419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5D" w:rsidRDefault="0010635D">
      <w:r>
        <w:rPr>
          <w:noProof/>
          <w:lang w:eastAsia="ru-RU"/>
        </w:rPr>
        <w:drawing>
          <wp:inline distT="0" distB="0" distL="0" distR="0">
            <wp:extent cx="5940425" cy="2663909"/>
            <wp:effectExtent l="0" t="0" r="3175" b="3175"/>
            <wp:docPr id="15" name="Рисунок 15" descr="C:\Users\506B~1\AppData\Local\Temp\Rar$DI00.195\IMG-2023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06B~1\AppData\Local\Temp\Rar$DI00.195\IMG-20230420-WA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23D0"/>
    <w:multiLevelType w:val="multilevel"/>
    <w:tmpl w:val="110C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016"/>
    <w:rsid w:val="0010635D"/>
    <w:rsid w:val="00504C7A"/>
    <w:rsid w:val="0084729C"/>
    <w:rsid w:val="00AC7016"/>
    <w:rsid w:val="00C046C3"/>
    <w:rsid w:val="00C5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воспитатели</dc:creator>
  <cp:lastModifiedBy>воспитатели</cp:lastModifiedBy>
  <cp:revision>3</cp:revision>
  <dcterms:created xsi:type="dcterms:W3CDTF">2023-05-10T08:37:00Z</dcterms:created>
  <dcterms:modified xsi:type="dcterms:W3CDTF">2023-05-10T08:40:00Z</dcterms:modified>
</cp:coreProperties>
</file>